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0" w:rsidRDefault="00925A20" w:rsidP="00925A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25A20" w:rsidRDefault="00925A20" w:rsidP="00925A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925A20" w:rsidRDefault="00925A20" w:rsidP="00925A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депутатов Совета Соцземледельского муниципального образования, супругов и несовершеннолетних детей за период</w:t>
      </w:r>
    </w:p>
    <w:p w:rsidR="00925A20" w:rsidRDefault="00925A20" w:rsidP="00925A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2016 года</w:t>
      </w:r>
    </w:p>
    <w:p w:rsidR="00925A20" w:rsidRDefault="00925A20" w:rsidP="00925A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417"/>
        <w:gridCol w:w="1700"/>
        <w:gridCol w:w="1134"/>
        <w:gridCol w:w="1134"/>
        <w:gridCol w:w="710"/>
        <w:gridCol w:w="566"/>
        <w:gridCol w:w="1559"/>
        <w:gridCol w:w="1134"/>
        <w:gridCol w:w="710"/>
        <w:gridCol w:w="1701"/>
        <w:gridCol w:w="1842"/>
      </w:tblGrid>
      <w:tr w:rsidR="00925A20" w:rsidTr="00051E75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20" w:rsidRDefault="00925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2015 год (руб.)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марка транспортных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0" w:rsidRDefault="00925A20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925A20" w:rsidTr="00051E75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A20" w:rsidRDefault="00925A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9F34D2" w:rsidTr="00051E75">
        <w:trPr>
          <w:trHeight w:val="1133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Кострюкова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Наталья Васильевна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</w:p>
          <w:p w:rsidR="009F34D2" w:rsidRDefault="009F34D2" w:rsidP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Соцз</w:t>
            </w:r>
            <w:r w:rsidR="00F026D5">
              <w:rPr>
                <w:rFonts w:eastAsia="Calibri"/>
                <w:lang w:eastAsia="en-US"/>
              </w:rPr>
              <w:t>емледельского  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132 725,61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6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93 000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Лада «Калина»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33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4735,68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D2" w:rsidRDefault="009F34D2" w:rsidP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4D2" w:rsidRDefault="009F34D2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145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F026D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Малышева Татьяна Владимировна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</w:p>
          <w:p w:rsidR="009F34D2" w:rsidRDefault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Соцземледельского  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D17273" w:rsidP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329 453</w:t>
            </w:r>
            <w:r w:rsidR="009F34D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Земли населённых пунктов</w:t>
            </w: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Земли населённых пунктов</w:t>
            </w: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трёхкомнатная квартира</w:t>
            </w: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273" w:rsidRDefault="00D17273" w:rsidP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собственность ¾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собственность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1650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2 212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87,5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273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 совершались</w:t>
            </w:r>
          </w:p>
        </w:tc>
      </w:tr>
      <w:tr w:rsidR="00051E75" w:rsidTr="00051E75">
        <w:trPr>
          <w:trHeight w:val="52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51E75" w:rsidRDefault="00051E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51E75" w:rsidRDefault="00051E75" w:rsidP="000F38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989622,00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земли с/х назначения</w:t>
            </w: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земли с/х назначения</w:t>
            </w: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51E75" w:rsidRDefault="00051E75" w:rsidP="00074CF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E03B9" w:rsidRDefault="000E03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10) земли с/х назначения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11) земли с/х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lang w:eastAsia="en-US"/>
              </w:rPr>
              <w:lastRenderedPageBreak/>
              <w:t>долевая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3/5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1/2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1/6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1/2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2/12</w:t>
            </w: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</w:t>
            </w: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2/6</w:t>
            </w: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2/12</w:t>
            </w:r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собствен</w:t>
            </w:r>
            <w:proofErr w:type="spellEnd"/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ность</w:t>
            </w:r>
            <w:proofErr w:type="spellEnd"/>
          </w:p>
          <w:p w:rsidR="00051E75" w:rsidRDefault="00051E75" w:rsidP="00074C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47900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558 000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187000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279000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3B9" w:rsidRDefault="000E03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сельхозназна</w:t>
            </w:r>
            <w:proofErr w:type="spellEnd"/>
            <w:r>
              <w:rPr>
                <w:rFonts w:eastAsia="Calibri"/>
                <w:lang w:eastAsia="en-US"/>
              </w:rPr>
              <w:t xml:space="preserve"> -</w:t>
            </w:r>
          </w:p>
          <w:p w:rsidR="00051E75" w:rsidRDefault="000E03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E03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102,3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E03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Pr="00C144C4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Ока</w:t>
            </w:r>
            <w:r w:rsidRPr="00C144C4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ВАЗ</w:t>
            </w:r>
            <w:r w:rsidRPr="00C144C4">
              <w:rPr>
                <w:rFonts w:eastAsia="Calibri"/>
                <w:lang w:val="en-US" w:eastAsia="en-US"/>
              </w:rPr>
              <w:t xml:space="preserve"> 11113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Volkswagen Polo</w:t>
            </w:r>
          </w:p>
          <w:p w:rsidR="00051E75" w:rsidRPr="00C144C4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УАЗ</w:t>
            </w:r>
            <w:r w:rsidRPr="00C144C4">
              <w:rPr>
                <w:rFonts w:eastAsia="Calibri"/>
                <w:lang w:val="en-US" w:eastAsia="en-US"/>
              </w:rPr>
              <w:t xml:space="preserve"> 3303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66</w:t>
            </w:r>
          </w:p>
          <w:p w:rsidR="00051E75" w:rsidRDefault="00051E75" w:rsidP="003D2C9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ДТ -75 </w:t>
            </w:r>
            <w:proofErr w:type="gramStart"/>
            <w:r>
              <w:rPr>
                <w:rFonts w:eastAsia="Calibri"/>
                <w:lang w:eastAsia="en-US"/>
              </w:rPr>
              <w:t>гусеничный</w:t>
            </w:r>
            <w:proofErr w:type="gramEnd"/>
          </w:p>
          <w:p w:rsidR="00051E75" w:rsidRDefault="00051E75" w:rsidP="003D2C9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ДТ – 75 </w:t>
            </w:r>
            <w:proofErr w:type="gramStart"/>
            <w:r>
              <w:rPr>
                <w:rFonts w:eastAsia="Calibri"/>
                <w:lang w:eastAsia="en-US"/>
              </w:rPr>
              <w:t>колёсный</w:t>
            </w:r>
            <w:proofErr w:type="gramEnd"/>
          </w:p>
          <w:p w:rsidR="00051E75" w:rsidRDefault="00051E75" w:rsidP="003D2C9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 – 80 Л (2шт.)</w:t>
            </w:r>
          </w:p>
          <w:p w:rsidR="00051E75" w:rsidRPr="003D2C98" w:rsidRDefault="00051E75" w:rsidP="003D2C9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 -5 «Нива»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51E75" w:rsidRDefault="00051E75" w:rsidP="00051E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 </w:t>
            </w:r>
            <w:r>
              <w:rPr>
                <w:rFonts w:eastAsia="Calibri"/>
                <w:lang w:eastAsia="en-US"/>
              </w:rPr>
              <w:lastRenderedPageBreak/>
              <w:t xml:space="preserve">43173 руб. </w:t>
            </w:r>
            <w:proofErr w:type="gramStart"/>
            <w:r>
              <w:rPr>
                <w:rFonts w:eastAsia="Calibri"/>
                <w:lang w:eastAsia="en-US"/>
              </w:rPr>
              <w:t>собственные</w:t>
            </w:r>
            <w:proofErr w:type="gramEnd"/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К-700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800000  руб.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собственные</w:t>
            </w:r>
          </w:p>
        </w:tc>
      </w:tr>
      <w:tr w:rsidR="00051E75" w:rsidTr="00051E75">
        <w:trPr>
          <w:trHeight w:val="9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E75" w:rsidRPr="000F380B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E75" w:rsidRDefault="00051E75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1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Костикова</w:t>
            </w:r>
            <w:r w:rsidR="00051E7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Ольга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Викторовна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Соцземледельского  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 w:rsidP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доли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9F34D2">
              <w:rPr>
                <w:rFonts w:eastAsia="Calibri"/>
                <w:lang w:eastAsia="en-US"/>
              </w:rPr>
              <w:t>астная</w:t>
            </w:r>
          </w:p>
          <w:p w:rsidR="00C144C4" w:rsidRDefault="00C144C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144C4" w:rsidRDefault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Хендай – </w:t>
            </w:r>
            <w:proofErr w:type="spellStart"/>
            <w:r>
              <w:rPr>
                <w:rFonts w:eastAsia="Calibri"/>
                <w:lang w:eastAsia="en-US"/>
              </w:rPr>
              <w:t>Салярис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223 488,86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– 21005, 1997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Несовершеннолетняя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3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Боб Раиса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Дионисовна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</w:t>
            </w:r>
          </w:p>
          <w:p w:rsidR="009F34D2" w:rsidRPr="00051E75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Соцземледеьского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 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225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824 732,00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ФОРД КУГА900 АУЕ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Газель 963 НОУ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Газель 263 МКН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80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506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Глухова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Елена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Александровна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Соцземледельского  МО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925A2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464 064,08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1)земельный  участок под зданием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2)земельный участок под зданием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земельный пай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4)земельный пай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5) двухкомнатная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6)нежилое здание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7)Нежилое здание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8)нежилое здание, навес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9)нежилое здание,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Индивидуаьная</w:t>
            </w:r>
            <w:proofErr w:type="spellEnd"/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 (1/18)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 (1/12)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долевая, ¼ доля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праве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1021,0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294,6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LADA GRANTA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4303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925A2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1 8123612,00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1)Земельный участок под зданием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2)Земельный участок под  зданием 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3)земельный участок  под зданием 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4)земельный участок под зданием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 121/265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11211,0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21367,0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8538,0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24430,0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1540 000,0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 земли  сельхоз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Назначения 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земли  сельхоз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земли  сельхоз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земли  сельхоз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1674000,0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1023000,0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837000,0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651000,0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651000,0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val="en-US" w:eastAsia="en-US"/>
              </w:rPr>
              <w:t>EFP</w:t>
            </w:r>
            <w:r>
              <w:rPr>
                <w:rFonts w:eastAsia="Calibri"/>
                <w:lang w:eastAsia="en-US"/>
              </w:rPr>
              <w:t xml:space="preserve"> 315148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val="en-US" w:eastAsia="en-US"/>
              </w:rPr>
              <w:t>CHEVROLEN NIVA</w:t>
            </w:r>
            <w:r>
              <w:rPr>
                <w:rFonts w:eastAsia="Calibri"/>
                <w:lang w:eastAsia="en-US"/>
              </w:rPr>
              <w:t xml:space="preserve"> 212300-55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val="en-US" w:eastAsia="en-US"/>
              </w:rPr>
              <w:t>MITSUBISHI PAIERO</w:t>
            </w:r>
            <w:r>
              <w:rPr>
                <w:rFonts w:eastAsia="Calibri"/>
                <w:lang w:eastAsia="en-US"/>
              </w:rPr>
              <w:t xml:space="preserve"> 3.2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>
              <w:rPr>
                <w:rFonts w:eastAsia="Calibri"/>
                <w:lang w:val="en-US" w:eastAsia="en-US"/>
              </w:rPr>
              <w:t>AUDI Q</w:t>
            </w:r>
            <w:r>
              <w:rPr>
                <w:rFonts w:eastAsia="Calibri"/>
                <w:lang w:eastAsia="en-US"/>
              </w:rPr>
              <w:t>7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5.УАЗ 33962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6.ВАЗ 2106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7.ВАЗ 21061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8.УАЗ 3962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9.УАЗ 31512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10.</w:t>
            </w:r>
            <w:r>
              <w:rPr>
                <w:rFonts w:eastAsia="Calibri"/>
                <w:lang w:eastAsia="en-US"/>
              </w:rPr>
              <w:t>КАМАЗ 5320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11.КАМАЗ 55102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12.КАМАЗ 5511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13.КАМАЗ 53212</w:t>
            </w:r>
          </w:p>
          <w:p w:rsidR="009F34D2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 МАЗ 5334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24777A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 w:rsidRPr="0024777A">
              <w:rPr>
                <w:rFonts w:eastAsia="Calibri"/>
                <w:lang w:eastAsia="en-US"/>
              </w:rPr>
              <w:t>Земля с/х назначения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60 000 руб. собственные</w:t>
            </w:r>
          </w:p>
          <w:p w:rsidR="009F34D2" w:rsidRDefault="009F34D2" w:rsidP="0024777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</w:t>
            </w:r>
            <w:r>
              <w:rPr>
                <w:rFonts w:eastAsia="Calibri"/>
                <w:lang w:val="en-US" w:eastAsia="en-US"/>
              </w:rPr>
              <w:t xml:space="preserve"> Land Rover </w:t>
            </w:r>
            <w:proofErr w:type="spellStart"/>
            <w:r>
              <w:rPr>
                <w:rFonts w:eastAsia="Calibri"/>
                <w:lang w:val="en-US" w:eastAsia="en-US"/>
              </w:rPr>
              <w:t>Diskovery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4</w:t>
            </w:r>
          </w:p>
          <w:p w:rsidR="009F34D2" w:rsidRDefault="009F34D2" w:rsidP="0024777A">
            <w:pPr>
              <w:spacing w:line="276" w:lineRule="auto"/>
              <w:rPr>
                <w:rFonts w:eastAsia="Calibri"/>
                <w:lang w:eastAsia="en-US"/>
              </w:rPr>
            </w:pPr>
            <w:r w:rsidRPr="0024777A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val="en-US" w:eastAsia="en-US"/>
              </w:rPr>
              <w:t> </w:t>
            </w:r>
            <w:r w:rsidRPr="0024777A">
              <w:rPr>
                <w:rFonts w:eastAsia="Calibri"/>
                <w:lang w:eastAsia="en-US"/>
              </w:rPr>
              <w:t xml:space="preserve">000 </w:t>
            </w:r>
            <w:r>
              <w:rPr>
                <w:rFonts w:eastAsia="Calibri"/>
                <w:lang w:eastAsia="en-US"/>
              </w:rPr>
              <w:t>руб. собственные</w:t>
            </w:r>
          </w:p>
          <w:p w:rsidR="009F34D2" w:rsidRDefault="009F34D2" w:rsidP="002477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ВАЗ 21063 10 000 руб. </w:t>
            </w:r>
            <w:proofErr w:type="gramStart"/>
            <w:r>
              <w:rPr>
                <w:rFonts w:eastAsia="Calibri"/>
                <w:lang w:eastAsia="en-US"/>
              </w:rPr>
              <w:t>собственные</w:t>
            </w:r>
            <w:proofErr w:type="gramEnd"/>
          </w:p>
          <w:p w:rsidR="009F34D2" w:rsidRDefault="009F34D2" w:rsidP="0024777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Автобус </w:t>
            </w:r>
            <w:r>
              <w:rPr>
                <w:rFonts w:eastAsia="Calibri"/>
                <w:lang w:val="en-US" w:eastAsia="en-US"/>
              </w:rPr>
              <w:t>6119TQ</w:t>
            </w:r>
          </w:p>
          <w:p w:rsidR="009F34D2" w:rsidRPr="0024777A" w:rsidRDefault="009F34D2" w:rsidP="0024777A">
            <w:pPr>
              <w:spacing w:line="276" w:lineRule="auto"/>
              <w:rPr>
                <w:rFonts w:eastAsia="Calibri"/>
                <w:lang w:eastAsia="en-US"/>
              </w:rPr>
            </w:pPr>
            <w:r w:rsidRPr="0024777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 </w:t>
            </w:r>
            <w:r w:rsidRPr="0024777A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val="en-US" w:eastAsia="en-US"/>
              </w:rPr>
              <w:t> </w:t>
            </w:r>
            <w:r w:rsidRPr="0024777A">
              <w:rPr>
                <w:rFonts w:eastAsia="Calibri"/>
                <w:lang w:eastAsia="en-US"/>
              </w:rPr>
              <w:t xml:space="preserve">000 </w:t>
            </w:r>
            <w:r>
              <w:rPr>
                <w:rFonts w:eastAsia="Calibri"/>
                <w:lang w:eastAsia="en-US"/>
              </w:rPr>
              <w:t>руб. Кредит АО «</w:t>
            </w:r>
            <w:proofErr w:type="spellStart"/>
            <w:r>
              <w:rPr>
                <w:rFonts w:eastAsia="Calibri"/>
                <w:lang w:eastAsia="en-US"/>
              </w:rPr>
              <w:t>БайкалИнвестБанк</w:t>
            </w:r>
            <w:proofErr w:type="spellEnd"/>
          </w:p>
        </w:tc>
      </w:tr>
      <w:tr w:rsidR="009F34D2" w:rsidTr="00051E75">
        <w:trPr>
          <w:trHeight w:val="8454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земли  сельхоз</w:t>
            </w:r>
          </w:p>
          <w:p w:rsidR="009F34D2" w:rsidRDefault="00051E75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F34D2">
              <w:rPr>
                <w:rFonts w:eastAsia="Calibri"/>
                <w:lang w:eastAsia="en-US"/>
              </w:rPr>
              <w:t>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8) земли  сельхоз</w:t>
            </w:r>
          </w:p>
          <w:p w:rsidR="009F34D2" w:rsidRDefault="00051E75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F34D2">
              <w:rPr>
                <w:rFonts w:eastAsia="Calibri"/>
                <w:lang w:eastAsia="en-US"/>
              </w:rPr>
              <w:t>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9) земли  сельхоз</w:t>
            </w:r>
          </w:p>
          <w:p w:rsidR="009F34D2" w:rsidRDefault="00051E75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F34D2">
              <w:rPr>
                <w:rFonts w:eastAsia="Calibri"/>
                <w:lang w:eastAsia="en-US"/>
              </w:rPr>
              <w:t>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10) земли  сельхоз</w:t>
            </w:r>
          </w:p>
          <w:p w:rsidR="009F34D2" w:rsidRDefault="00051E75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9F34D2">
              <w:rPr>
                <w:rFonts w:eastAsia="Calibri"/>
                <w:lang w:eastAsia="en-US"/>
              </w:rPr>
              <w:t>азначения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11)Трехкомнатная квартира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12)Трехкомнатная квартира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13)двухкомнатная квартира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14)здание  проходной </w:t>
            </w:r>
          </w:p>
          <w:p w:rsidR="009F34D2" w:rsidRDefault="009F34D2" w:rsidP="00DF2A5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15)Здание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16)здание  мастерской</w:t>
            </w:r>
          </w:p>
          <w:p w:rsidR="009F34D2" w:rsidRDefault="009F34D2" w:rsidP="00DF2A51">
            <w:pPr>
              <w:pStyle w:val="a3"/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17) здание зерносклада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18)нежилое помещение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19)сооружение крытый ток</w:t>
            </w:r>
          </w:p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20)сооружение приемное устройство заготовительного элеватора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21)здание склад материальный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1\4 доля в праве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 130/263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1720 000,0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2520 000,0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1190000,0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3300000,0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65,3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864,7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257,6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1006,6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89,5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905,0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276,1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 земли  сельхоз</w:t>
            </w:r>
          </w:p>
          <w:p w:rsidR="009F34D2" w:rsidRDefault="009F34D2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15.ГАЗ 371210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 ГАЗ 6611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17.КАМАЗ 5511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18.ЗИЛ 130-76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19.Беларус -82.1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( 3 штуки)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20.ЛТЗ 55А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21.МТЗ-80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 ШТУКИ)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22.ДОН -1500А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(3 </w:t>
            </w:r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23.ДТ – 75 ( 2 </w:t>
            </w:r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24.К-701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25.Т-4А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26.Т-4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27.ЭО-2621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28.СК-5 «НИВА»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29.МК-1620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30.К-700А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31МК-1620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32.Т-150К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33.ЮМЗ-6АКЛ(2ШТ)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34.ДОН-1500Б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(2 </w:t>
            </w:r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  <w:r>
              <w:rPr>
                <w:rFonts w:eastAsia="Calibri"/>
                <w:lang w:val="en-US" w:eastAsia="en-US"/>
              </w:rPr>
              <w:t>JCB</w:t>
            </w:r>
            <w:r>
              <w:rPr>
                <w:rFonts w:eastAsia="Calibri"/>
                <w:lang w:eastAsia="en-US"/>
              </w:rPr>
              <w:t>-4СХ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36.ГАЗ – 322132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37.КАВЗ 4235-31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  <w:r>
              <w:rPr>
                <w:rFonts w:eastAsia="Calibri"/>
                <w:lang w:val="en-US" w:eastAsia="en-US"/>
              </w:rPr>
              <w:t>HYUNDAI</w:t>
            </w:r>
          </w:p>
          <w:p w:rsidR="009F34D2" w:rsidRPr="006B7C1F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B7C1F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en-US" w:eastAsia="en-US"/>
              </w:rPr>
              <w:t>County</w:t>
            </w:r>
            <w:r w:rsidRPr="006B7C1F">
              <w:rPr>
                <w:rFonts w:eastAsia="Calibri"/>
                <w:lang w:eastAsia="en-US"/>
              </w:rPr>
              <w:t>)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5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Несовершеннолетняя 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Двухкомнатная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 долевая, 1/4доля в </w:t>
            </w:r>
            <w:r>
              <w:rPr>
                <w:rFonts w:eastAsia="Calibri"/>
                <w:lang w:eastAsia="en-US"/>
              </w:rPr>
              <w:lastRenderedPageBreak/>
              <w:t>праве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2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Красников Владимир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Александрович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 Совета Соцземледельского МО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D172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</w:t>
            </w:r>
            <w:r w:rsidR="005D3C0F">
              <w:rPr>
                <w:rFonts w:eastAsia="Calibri"/>
                <w:lang w:eastAsia="en-US"/>
              </w:rPr>
              <w:t xml:space="preserve"> </w:t>
            </w:r>
            <w:r w:rsidR="009F34D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1.Земельный участок</w:t>
            </w:r>
          </w:p>
          <w:p w:rsidR="007E1A8D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2.Земельный участок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3.Земельный участок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земли с/х назначения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Нежилое здание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здание магазина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долевая </w:t>
            </w:r>
            <w:proofErr w:type="spellStart"/>
            <w:r w:rsidR="009F34D2">
              <w:rPr>
                <w:rFonts w:eastAsia="Calibri"/>
                <w:lang w:eastAsia="en-US"/>
              </w:rPr>
              <w:t>обств</w:t>
            </w:r>
            <w:proofErr w:type="spellEnd"/>
            <w:r w:rsidR="009F34D2">
              <w:rPr>
                <w:rFonts w:eastAsia="Calibri"/>
                <w:lang w:eastAsia="en-US"/>
              </w:rPr>
              <w:t>.</w:t>
            </w: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F34D2">
              <w:rPr>
                <w:rFonts w:eastAsia="Calibri"/>
                <w:lang w:eastAsia="en-US"/>
              </w:rPr>
              <w:t>обств.</w:t>
            </w: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  <w:r w:rsidR="009F34D2">
              <w:rPr>
                <w:rFonts w:eastAsia="Calibri"/>
                <w:lang w:eastAsia="en-US"/>
              </w:rPr>
              <w:t>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  <w:r w:rsidR="009F34D2">
              <w:rPr>
                <w:rFonts w:eastAsia="Calibri"/>
                <w:lang w:eastAsia="en-US"/>
              </w:rPr>
              <w:t>0000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E1A8D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E1A8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0000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 га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 га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  <w:r w:rsidR="00051E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51E75">
              <w:rPr>
                <w:rFonts w:eastAsia="Calibri"/>
                <w:lang w:eastAsia="en-US"/>
              </w:rPr>
              <w:t>кв.м</w:t>
            </w:r>
            <w:proofErr w:type="spellEnd"/>
            <w:r w:rsidR="00051E75">
              <w:rPr>
                <w:rFonts w:eastAsia="Calibri"/>
                <w:lang w:eastAsia="en-US"/>
              </w:rPr>
              <w:t>.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91,5</w:t>
            </w:r>
            <w:r w:rsidR="00051E75">
              <w:rPr>
                <w:rFonts w:eastAsia="Calibri"/>
                <w:lang w:eastAsia="en-US"/>
              </w:rPr>
              <w:t>кв.м.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1)Земли с/х назначения</w:t>
            </w:r>
          </w:p>
          <w:p w:rsidR="0002744A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Земли с/х назначения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337 0000</w:t>
            </w:r>
          </w:p>
          <w:p w:rsidR="0002744A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744A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157 0000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Pr="00051E75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051E75">
              <w:rPr>
                <w:rFonts w:eastAsia="Calibri"/>
                <w:lang w:val="en-US" w:eastAsia="en-US"/>
              </w:rPr>
              <w:t>1.</w:t>
            </w:r>
            <w:r>
              <w:rPr>
                <w:rFonts w:eastAsia="Calibri"/>
                <w:lang w:val="en-US" w:eastAsia="en-US"/>
              </w:rPr>
              <w:t>Volkswagen</w:t>
            </w:r>
            <w:r w:rsidRPr="00051E75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Passat</w:t>
            </w:r>
            <w:r w:rsidRPr="00051E75">
              <w:rPr>
                <w:rFonts w:eastAsia="Calibri"/>
                <w:lang w:val="en-US" w:eastAsia="en-US"/>
              </w:rPr>
              <w:t xml:space="preserve"> 2005 </w:t>
            </w:r>
            <w:r>
              <w:rPr>
                <w:rFonts w:eastAsia="Calibri"/>
                <w:lang w:eastAsia="en-US"/>
              </w:rPr>
              <w:t>г</w:t>
            </w:r>
          </w:p>
          <w:p w:rsidR="009F34D2" w:rsidRPr="00051E75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051E75">
              <w:rPr>
                <w:rFonts w:eastAsia="Calibri"/>
                <w:lang w:val="en-US" w:eastAsia="en-US"/>
              </w:rPr>
              <w:t>2.</w:t>
            </w:r>
            <w:r>
              <w:rPr>
                <w:rFonts w:eastAsia="Calibri"/>
                <w:lang w:eastAsia="en-US"/>
              </w:rPr>
              <w:t>ВАЗ</w:t>
            </w:r>
            <w:r w:rsidRPr="00051E75">
              <w:rPr>
                <w:rFonts w:eastAsia="Calibri"/>
                <w:lang w:val="en-US" w:eastAsia="en-US"/>
              </w:rPr>
              <w:t xml:space="preserve"> 21043,2000</w:t>
            </w:r>
            <w:r>
              <w:rPr>
                <w:rFonts w:eastAsia="Calibri"/>
                <w:lang w:eastAsia="en-US"/>
              </w:rPr>
              <w:t>г</w:t>
            </w:r>
          </w:p>
          <w:p w:rsidR="009F34D2" w:rsidRPr="00051E75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051E75">
              <w:rPr>
                <w:rFonts w:eastAsia="Calibri"/>
                <w:lang w:val="en-US" w:eastAsia="en-US"/>
              </w:rPr>
              <w:t>3.</w:t>
            </w:r>
            <w:r>
              <w:rPr>
                <w:rFonts w:eastAsia="Calibri"/>
                <w:lang w:val="en-US" w:eastAsia="en-US"/>
              </w:rPr>
              <w:t>Toyta</w:t>
            </w:r>
            <w:proofErr w:type="gramEnd"/>
            <w:r w:rsidRPr="00051E75">
              <w:rPr>
                <w:rFonts w:eastAsia="Calibri"/>
                <w:lang w:val="en-US" w:eastAsia="en-US"/>
              </w:rPr>
              <w:t xml:space="preserve"> 1990</w:t>
            </w:r>
            <w:r>
              <w:rPr>
                <w:rFonts w:eastAsia="Calibri"/>
                <w:lang w:eastAsia="en-US"/>
              </w:rPr>
              <w:t>г</w:t>
            </w:r>
            <w:r w:rsidRPr="00051E75">
              <w:rPr>
                <w:rFonts w:eastAsia="Calibri"/>
                <w:lang w:val="en-US" w:eastAsia="en-US"/>
              </w:rPr>
              <w:t>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4.МАЗ 5334,1988 г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5.КАМАЗ 4510, 1993г</w:t>
            </w:r>
          </w:p>
          <w:p w:rsidR="00051E75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6.МАЗ 5549,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1987 г.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7.Трактор МТЗ – 80 ,1979г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8.Трактор МТЗ -80 ,1991 г.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9.Трактор ЮМЗ – 6 ,1988 г.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10.Зер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омб. Нива 1990 г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11.Челленджер,2008 г</w:t>
            </w:r>
          </w:p>
          <w:p w:rsidR="009F34D2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12.СК5 Нива ,1993</w:t>
            </w:r>
          </w:p>
          <w:p w:rsidR="005D3C0F" w:rsidRDefault="005D3C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 Дон 1500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17273" w:rsidRDefault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Земельные</w:t>
            </w:r>
            <w:r w:rsidR="009F34D2">
              <w:rPr>
                <w:rFonts w:eastAsia="Calibri"/>
                <w:lang w:eastAsia="en-US"/>
              </w:rPr>
              <w:t xml:space="preserve"> участк</w:t>
            </w:r>
            <w:r>
              <w:rPr>
                <w:rFonts w:eastAsia="Calibri"/>
                <w:lang w:eastAsia="en-US"/>
              </w:rPr>
              <w:t>и</w:t>
            </w:r>
            <w:r w:rsidR="009F34D2">
              <w:rPr>
                <w:rFonts w:eastAsia="Calibri"/>
                <w:lang w:eastAsia="en-US"/>
              </w:rPr>
              <w:t xml:space="preserve"> 50 000,00 </w:t>
            </w:r>
            <w:proofErr w:type="spellStart"/>
            <w:r w:rsidR="009F34D2">
              <w:rPr>
                <w:rFonts w:eastAsia="Calibri"/>
                <w:lang w:eastAsia="en-US"/>
              </w:rPr>
              <w:t>руб</w:t>
            </w:r>
            <w:proofErr w:type="spellEnd"/>
            <w:r w:rsidR="009F34D2">
              <w:rPr>
                <w:rFonts w:eastAsia="Calibri"/>
                <w:lang w:eastAsia="en-US"/>
              </w:rPr>
              <w:t xml:space="preserve"> </w:t>
            </w:r>
          </w:p>
          <w:p w:rsidR="00D17273" w:rsidRDefault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100 000 руб. </w:t>
            </w:r>
          </w:p>
          <w:p w:rsidR="00D17273" w:rsidRDefault="00D17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17 000 руб.</w:t>
            </w:r>
          </w:p>
          <w:p w:rsidR="009F34D2" w:rsidRDefault="00D17273" w:rsidP="00D1727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собственные</w:t>
            </w:r>
          </w:p>
        </w:tc>
      </w:tr>
      <w:tr w:rsidR="009F34D2" w:rsidTr="00051E75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2744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2744A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1.Земельные участки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Квартира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3..Иное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Собств.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104,4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0274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1058 кв.м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Чернышев 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Александр</w:t>
            </w:r>
          </w:p>
          <w:p w:rsidR="009F34D2" w:rsidRDefault="009F34D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Васильевич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 Соцземледельского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738825,93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proofErr w:type="gramStart"/>
            <w:r>
              <w:rPr>
                <w:rFonts w:eastAsia="Calibri"/>
                <w:lang w:eastAsia="en-US"/>
              </w:rPr>
              <w:t>Земельная</w:t>
            </w:r>
            <w:proofErr w:type="gramEnd"/>
            <w:r>
              <w:rPr>
                <w:rFonts w:eastAsia="Calibri"/>
                <w:lang w:eastAsia="en-US"/>
              </w:rPr>
              <w:t xml:space="preserve"> участок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1130000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ВАЗ 21214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ШЕВРАЛЕ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0F38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F026D5" w:rsidTr="00051E75">
        <w:trPr>
          <w:trHeight w:val="4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  <w:p w:rsidR="00F026D5" w:rsidRDefault="00F026D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133200,00</w:t>
            </w:r>
          </w:p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proofErr w:type="gramStart"/>
            <w:r>
              <w:rPr>
                <w:rFonts w:eastAsia="Calibri"/>
                <w:lang w:eastAsia="en-US"/>
              </w:rPr>
              <w:t>Земельная</w:t>
            </w:r>
            <w:proofErr w:type="gramEnd"/>
            <w:r>
              <w:rPr>
                <w:rFonts w:eastAsia="Calibri"/>
                <w:lang w:eastAsia="en-US"/>
              </w:rPr>
              <w:t xml:space="preserve"> участок</w:t>
            </w:r>
          </w:p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2A51" w:rsidRDefault="00DF2A5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026D5" w:rsidRDefault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026D5" w:rsidRDefault="00F026D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26D5" w:rsidRDefault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20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E75" w:rsidRDefault="00051E75" w:rsidP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Красников Сергей Александрович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F34D2" w:rsidRDefault="00051E75" w:rsidP="00F026D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Соцземледельского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051E75" w:rsidP="00F026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1.с/х участки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2.земли поселения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3.Однокомнатная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4-х комнатная квартира 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Комната</w:t>
            </w:r>
          </w:p>
          <w:p w:rsidR="00051E75" w:rsidRPr="007E1A8D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051E75" w:rsidRPr="007E1A8D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инивидуальная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464 </w:t>
            </w:r>
            <w:proofErr w:type="spellStart"/>
            <w:r>
              <w:rPr>
                <w:rFonts w:eastAsia="Calibri"/>
                <w:lang w:eastAsia="en-US"/>
              </w:rPr>
              <w:t>га</w:t>
            </w:r>
            <w:r w:rsidR="009F34D2">
              <w:rPr>
                <w:rFonts w:eastAsia="Calibri"/>
                <w:lang w:eastAsia="en-US"/>
              </w:rPr>
              <w:t>а</w:t>
            </w:r>
            <w:proofErr w:type="spellEnd"/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 га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32,8</w:t>
            </w:r>
          </w:p>
          <w:p w:rsidR="009F34D2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68,5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Pr="007E1A8D" w:rsidRDefault="00051E7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Pr="007E1A8D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4D2" w:rsidRDefault="009F34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E75" w:rsidRDefault="00051E7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1.Тойота </w:t>
            </w:r>
            <w:proofErr w:type="gramStart"/>
            <w:r>
              <w:rPr>
                <w:rFonts w:eastAsia="Calibri"/>
                <w:lang w:eastAsia="en-US"/>
              </w:rPr>
              <w:t>СА</w:t>
            </w:r>
            <w:proofErr w:type="gramEnd"/>
            <w:r>
              <w:rPr>
                <w:rFonts w:eastAsia="Calibri"/>
                <w:lang w:val="en-US" w:eastAsia="en-US"/>
              </w:rPr>
              <w:t>MRY</w:t>
            </w:r>
            <w:r w:rsidRPr="007E1A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RU</w:t>
            </w:r>
            <w:r>
              <w:rPr>
                <w:rFonts w:eastAsia="Calibri"/>
                <w:lang w:eastAsia="en-US"/>
              </w:rPr>
              <w:t xml:space="preserve"> 0888КА64</w:t>
            </w:r>
          </w:p>
          <w:p w:rsidR="00051E75" w:rsidRDefault="00051E7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2.Шеврале Нива21230</w:t>
            </w:r>
          </w:p>
          <w:p w:rsidR="00051E75" w:rsidRDefault="00051E7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3.КАМАЗ 4510 н 632 Т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 64</w:t>
            </w:r>
          </w:p>
          <w:p w:rsidR="009F34D2" w:rsidRPr="00051E75" w:rsidRDefault="009F34D2" w:rsidP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34D2" w:rsidRDefault="009F34D2" w:rsidP="00F026D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7E1A8D" w:rsidRDefault="007E1A8D" w:rsidP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4230</w:t>
            </w:r>
            <w:r w:rsidR="009F34D2" w:rsidRPr="007E1A8D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051E75" w:rsidRDefault="009F34D2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1.Земельный пай</w:t>
            </w:r>
          </w:p>
          <w:p w:rsidR="007E1A8D" w:rsidRDefault="007E1A8D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 w:rsidRPr="00051E75">
              <w:rPr>
                <w:rFonts w:eastAsia="Calibri"/>
                <w:lang w:eastAsia="en-US"/>
              </w:rPr>
              <w:t>2/</w:t>
            </w:r>
            <w:r>
              <w:rPr>
                <w:rFonts w:eastAsia="Calibri"/>
                <w:lang w:eastAsia="en-US"/>
              </w:rPr>
              <w:t>земельный пай</w:t>
            </w:r>
          </w:p>
          <w:p w:rsidR="009F34D2" w:rsidRDefault="007E1A8D" w:rsidP="00051E75">
            <w:pPr>
              <w:pStyle w:val="a3"/>
              <w:spacing w:line="276" w:lineRule="auto"/>
              <w:ind w:left="10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51E75">
              <w:rPr>
                <w:rFonts w:eastAsia="Calibri"/>
                <w:lang w:eastAsia="en-US"/>
              </w:rPr>
              <w:t>. 3х комн. к</w:t>
            </w:r>
            <w:r w:rsidR="009F34D2">
              <w:rPr>
                <w:rFonts w:eastAsia="Calibri"/>
                <w:lang w:eastAsia="en-US"/>
              </w:rPr>
              <w:t xml:space="preserve">вартира </w:t>
            </w:r>
          </w:p>
          <w:p w:rsidR="009F34D2" w:rsidRDefault="007E1A8D">
            <w:pPr>
              <w:pStyle w:val="a3"/>
              <w:spacing w:line="276" w:lineRule="auto"/>
              <w:ind w:left="-41" w:firstLine="4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F34D2">
              <w:rPr>
                <w:rFonts w:eastAsia="Calibri"/>
                <w:lang w:eastAsia="en-US"/>
              </w:rPr>
              <w:t>. Однокомнатная</w:t>
            </w:r>
          </w:p>
          <w:p w:rsidR="009F34D2" w:rsidRDefault="00051E75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F34D2">
              <w:rPr>
                <w:rFonts w:eastAsia="Calibri"/>
                <w:lang w:eastAsia="en-US"/>
              </w:rPr>
              <w:t xml:space="preserve">вартира  </w:t>
            </w:r>
          </w:p>
          <w:p w:rsidR="009F34D2" w:rsidRDefault="009F34D2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Торговый </w:t>
            </w:r>
          </w:p>
          <w:p w:rsidR="009F34D2" w:rsidRDefault="009F34D2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9,3га</w:t>
            </w:r>
          </w:p>
          <w:p w:rsidR="007E1A8D" w:rsidRDefault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18.6</w:t>
            </w:r>
          </w:p>
          <w:p w:rsidR="007E1A8D" w:rsidRDefault="007E1A8D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80,1 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38,3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1A8D" w:rsidRPr="007E1A8D" w:rsidRDefault="007E1A8D" w:rsidP="007E1A8D">
            <w:pPr>
              <w:pStyle w:val="a3"/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1A8D" w:rsidRDefault="007E1A8D" w:rsidP="007E1A8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0,64 га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 Александр Сергеевич</w:t>
            </w:r>
            <w:r w:rsidR="009F34D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1.Земельный </w:t>
            </w:r>
          </w:p>
          <w:p w:rsidR="009F34D2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9F34D2">
              <w:rPr>
                <w:rFonts w:eastAsia="Calibri"/>
                <w:lang w:eastAsia="en-US"/>
              </w:rPr>
              <w:t xml:space="preserve">часток 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 га</w:t>
            </w:r>
          </w:p>
          <w:p w:rsidR="00C144C4" w:rsidRDefault="00C14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62 </w:t>
            </w:r>
            <w:proofErr w:type="spellStart"/>
            <w:r>
              <w:rPr>
                <w:rFonts w:eastAsia="Calibri"/>
                <w:lang w:eastAsia="en-US"/>
              </w:rPr>
              <w:t>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- 21124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  <w:r w:rsidR="00F25F39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F25F39" w:rsidRDefault="00F25F39" w:rsidP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pStyle w:val="a3"/>
              <w:spacing w:line="276" w:lineRule="auto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30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5F39" w:rsidRDefault="00051E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Феничев Василий В</w:t>
            </w:r>
            <w:r w:rsidR="00F25F39">
              <w:rPr>
                <w:rFonts w:eastAsia="Calibri"/>
                <w:lang w:eastAsia="en-US"/>
              </w:rPr>
              <w:t>ячеславович</w:t>
            </w:r>
          </w:p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 Совета Соцземледельского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975 498,6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F25F39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1.Земли с/х назначения</w:t>
            </w:r>
          </w:p>
          <w:p w:rsidR="00F25F39" w:rsidRDefault="00F25F39" w:rsidP="00051E75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Земли с/х назначения</w:t>
            </w:r>
          </w:p>
          <w:p w:rsidR="00F25F39" w:rsidRDefault="00F25F39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квартира </w:t>
            </w:r>
          </w:p>
          <w:p w:rsidR="00F25F39" w:rsidRPr="00F25F39" w:rsidRDefault="00F25F39" w:rsidP="00F25F39">
            <w:pPr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  <w:p w:rsidR="009F34D2" w:rsidRDefault="009F34D2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r w:rsidR="00F25F39">
              <w:rPr>
                <w:rFonts w:eastAsia="Calibri"/>
                <w:lang w:eastAsia="en-US"/>
              </w:rPr>
              <w:t>обствен</w:t>
            </w:r>
            <w:proofErr w:type="spellEnd"/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ность</w:t>
            </w:r>
            <w:proofErr w:type="spellEnd"/>
          </w:p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½</w:t>
            </w: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83,7 га</w:t>
            </w: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14,4 га</w:t>
            </w: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78,5</w:t>
            </w: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63,9</w:t>
            </w: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P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25F39">
              <w:rPr>
                <w:rFonts w:eastAsia="Calibri"/>
                <w:lang w:eastAsia="en-US"/>
              </w:rPr>
              <w:t>61</w:t>
            </w:r>
            <w:r w:rsidR="00492A8E">
              <w:rPr>
                <w:rFonts w:eastAsia="Calibri"/>
                <w:lang w:eastAsia="en-US"/>
              </w:rPr>
              <w:t> 581,47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2A8E" w:rsidRDefault="00492A8E" w:rsidP="00051E75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F34D2">
              <w:rPr>
                <w:rFonts w:eastAsia="Calibri"/>
                <w:lang w:eastAsia="en-US"/>
              </w:rPr>
              <w:t xml:space="preserve">.Квартира  </w:t>
            </w:r>
          </w:p>
          <w:p w:rsidR="00492A8E" w:rsidRDefault="00492A8E" w:rsidP="00492A8E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  <w:p w:rsidR="00492A8E" w:rsidRDefault="00492A8E" w:rsidP="00492A8E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  <w:p w:rsidR="00492A8E" w:rsidRDefault="00492A8E" w:rsidP="00051E75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Квартира</w:t>
            </w: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92A8E" w:rsidRPr="00492A8E" w:rsidRDefault="00492A8E" w:rsidP="00051E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051E75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¼ доли</w:t>
            </w:r>
          </w:p>
          <w:p w:rsidR="00051E75" w:rsidRDefault="00051E75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</w:t>
            </w:r>
            <w:r w:rsidR="00492A8E">
              <w:rPr>
                <w:rFonts w:eastAsia="Calibri"/>
                <w:lang w:eastAsia="en-US"/>
              </w:rPr>
              <w:t>ндивидуа</w:t>
            </w:r>
            <w:proofErr w:type="spellEnd"/>
          </w:p>
          <w:p w:rsidR="009F34D2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льнаяя</w:t>
            </w:r>
            <w:proofErr w:type="spellEnd"/>
            <w:r w:rsidR="00051E75">
              <w:rPr>
                <w:rFonts w:eastAsia="Calibri"/>
                <w:lang w:eastAsia="en-US"/>
              </w:rPr>
              <w:t xml:space="preserve"> 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</w:t>
            </w:r>
            <w:r w:rsidR="00492A8E">
              <w:rPr>
                <w:rFonts w:eastAsia="Calibri"/>
                <w:lang w:eastAsia="en-US"/>
              </w:rPr>
              <w:t>1</w:t>
            </w: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81,3</w:t>
            </w: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92A8E" w:rsidRDefault="00492A8E" w:rsidP="00492A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51E75" w:rsidRDefault="00051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Pr="00492A8E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492A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1880000</w:t>
            </w:r>
          </w:p>
          <w:p w:rsidR="00492A8E" w:rsidRDefault="00492A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Собственные – 370 000</w:t>
            </w:r>
          </w:p>
          <w:p w:rsidR="00492A8E" w:rsidRDefault="00492A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</w:t>
            </w:r>
          </w:p>
          <w:p w:rsidR="00492A8E" w:rsidRDefault="00492A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ПАО «Сбербанк России»</w:t>
            </w:r>
          </w:p>
        </w:tc>
      </w:tr>
      <w:tr w:rsidR="009F34D2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F25F3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34D2" w:rsidRDefault="009F34D2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34D2" w:rsidRDefault="009F34D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  <w:tr w:rsidR="00F25F39" w:rsidTr="00051E75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pStyle w:val="a3"/>
              <w:numPr>
                <w:ilvl w:val="0"/>
                <w:numId w:val="8"/>
              </w:numPr>
              <w:spacing w:line="276" w:lineRule="auto"/>
              <w:ind w:left="10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F25F39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5F39" w:rsidRDefault="00051E7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совершались</w:t>
            </w:r>
          </w:p>
        </w:tc>
      </w:tr>
    </w:tbl>
    <w:p w:rsidR="00925A20" w:rsidRDefault="00925A20" w:rsidP="00925A20"/>
    <w:p w:rsidR="00D435FC" w:rsidRDefault="00D435FC" w:rsidP="00925A20">
      <w:pPr>
        <w:ind w:left="284" w:hanging="284"/>
      </w:pPr>
    </w:p>
    <w:sectPr w:rsidR="00D435FC" w:rsidSect="00925A20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56"/>
    <w:multiLevelType w:val="hybridMultilevel"/>
    <w:tmpl w:val="0922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4B8"/>
    <w:multiLevelType w:val="hybridMultilevel"/>
    <w:tmpl w:val="EB384B6E"/>
    <w:lvl w:ilvl="0" w:tplc="1B0CF23E">
      <w:start w:val="44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E00"/>
    <w:multiLevelType w:val="hybridMultilevel"/>
    <w:tmpl w:val="E3F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29C1"/>
    <w:multiLevelType w:val="hybridMultilevel"/>
    <w:tmpl w:val="7FB6F152"/>
    <w:lvl w:ilvl="0" w:tplc="6988FA7E">
      <w:start w:val="50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5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0"/>
    <w:rsid w:val="0002744A"/>
    <w:rsid w:val="00051E75"/>
    <w:rsid w:val="00074CF4"/>
    <w:rsid w:val="000E03B9"/>
    <w:rsid w:val="000F380B"/>
    <w:rsid w:val="0024777A"/>
    <w:rsid w:val="003D2C98"/>
    <w:rsid w:val="00492A8E"/>
    <w:rsid w:val="005D3C0F"/>
    <w:rsid w:val="006B7C1F"/>
    <w:rsid w:val="00724469"/>
    <w:rsid w:val="007E1A8D"/>
    <w:rsid w:val="00925A20"/>
    <w:rsid w:val="009F34D2"/>
    <w:rsid w:val="00C144C4"/>
    <w:rsid w:val="00D17273"/>
    <w:rsid w:val="00D435FC"/>
    <w:rsid w:val="00D618D3"/>
    <w:rsid w:val="00DF2A51"/>
    <w:rsid w:val="00F026D5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0"/>
    <w:pPr>
      <w:ind w:left="720"/>
      <w:contextualSpacing/>
    </w:pPr>
  </w:style>
  <w:style w:type="paragraph" w:customStyle="1" w:styleId="ConsPlusNormal">
    <w:name w:val="ConsPlusNormal"/>
    <w:rsid w:val="00925A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0"/>
    <w:pPr>
      <w:ind w:left="720"/>
      <w:contextualSpacing/>
    </w:pPr>
  </w:style>
  <w:style w:type="paragraph" w:customStyle="1" w:styleId="ConsPlusNormal">
    <w:name w:val="ConsPlusNormal"/>
    <w:rsid w:val="00925A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2017-07-19T05:57:00Z</dcterms:created>
  <dcterms:modified xsi:type="dcterms:W3CDTF">2017-07-20T04:55:00Z</dcterms:modified>
</cp:coreProperties>
</file>